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14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84EC7" w:rsidTr="00193976">
        <w:tc>
          <w:tcPr>
            <w:tcW w:w="2324" w:type="dxa"/>
            <w:shd w:val="clear" w:color="auto" w:fill="D0CECE" w:themeFill="background2" w:themeFillShade="E6"/>
          </w:tcPr>
          <w:p w:rsidR="00184EC7" w:rsidRDefault="00184EC7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5B75D0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</w:tr>
      <w:tr w:rsidR="005B75D0" w:rsidTr="00193976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between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between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between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between</w:t>
            </w:r>
          </w:p>
        </w:tc>
      </w:tr>
      <w:tr w:rsidR="005B75D0" w:rsidTr="00193976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began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began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began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began</w:t>
            </w:r>
          </w:p>
        </w:tc>
      </w:tr>
      <w:tr w:rsidR="005B75D0" w:rsidTr="00193976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</w:tr>
      <w:tr w:rsidR="005B75D0" w:rsidTr="00193976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</w:tr>
      <w:tr w:rsidR="005B75D0" w:rsidTr="00193976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</w:tr>
      <w:tr w:rsidR="005B75D0" w:rsidTr="00193976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</w:tr>
    </w:tbl>
    <w:p w:rsidR="00AA433D" w:rsidRDefault="00193976">
      <w:r>
        <w:t>Frey (4 children)</w:t>
      </w:r>
    </w:p>
    <w:p w:rsidR="00193976" w:rsidRDefault="00193976">
      <w:r>
        <w:t>Loki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93976" w:rsidTr="00CC4E3D"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Pr="00A67AAC" w:rsidRDefault="005B75D0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</w:t>
            </w:r>
            <w:r w:rsidR="00193976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closure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closure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closure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closure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2324" w:type="dxa"/>
            <w:shd w:val="clear" w:color="auto" w:fill="auto"/>
          </w:tcPr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bicycle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bicycle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bicycle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bicycle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circle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circle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circle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circle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decide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decide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decide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decide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notice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notice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notice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notice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happily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happily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happily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5B75D0">
              <w:rPr>
                <w:rFonts w:ascii="Comic Sans MS" w:hAnsi="Comic Sans MS"/>
                <w:sz w:val="28"/>
                <w:szCs w:val="28"/>
                <w:highlight w:val="yellow"/>
              </w:rPr>
              <w:t>happily</w:t>
            </w:r>
          </w:p>
        </w:tc>
      </w:tr>
    </w:tbl>
    <w:p w:rsidR="00193976" w:rsidRDefault="00193976"/>
    <w:p w:rsidR="00193976" w:rsidRDefault="00193976" w:rsidP="00193976">
      <w:r>
        <w:t>Bealdor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56D19" w:rsidTr="00E56D19"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</w:tr>
      <w:tr w:rsidR="005B75D0" w:rsidTr="00E56D19">
        <w:tc>
          <w:tcPr>
            <w:tcW w:w="2324" w:type="dxa"/>
            <w:shd w:val="clear" w:color="auto" w:fill="auto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doubt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doubt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doubt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doubt</w:t>
            </w:r>
          </w:p>
        </w:tc>
      </w:tr>
      <w:tr w:rsidR="005B75D0" w:rsidTr="00E56D19">
        <w:tc>
          <w:tcPr>
            <w:tcW w:w="2324" w:type="dxa"/>
            <w:shd w:val="clear" w:color="auto" w:fill="auto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island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island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island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island</w:t>
            </w:r>
          </w:p>
        </w:tc>
      </w:tr>
      <w:tr w:rsidR="005B75D0" w:rsidTr="00E56D19">
        <w:tc>
          <w:tcPr>
            <w:tcW w:w="2324" w:type="dxa"/>
            <w:shd w:val="clear" w:color="auto" w:fill="auto"/>
          </w:tcPr>
          <w:p w:rsidR="005B75D0" w:rsidRPr="00EC1989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occupy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occupy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occupy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occupy</w:t>
            </w:r>
          </w:p>
        </w:tc>
      </w:tr>
      <w:tr w:rsidR="005B75D0" w:rsidTr="00E56D19">
        <w:tc>
          <w:tcPr>
            <w:tcW w:w="2324" w:type="dxa"/>
            <w:shd w:val="clear" w:color="auto" w:fill="auto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</w:tr>
      <w:tr w:rsidR="005B75D0" w:rsidTr="00E56D19">
        <w:tc>
          <w:tcPr>
            <w:tcW w:w="2324" w:type="dxa"/>
            <w:shd w:val="clear" w:color="auto" w:fill="auto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</w:tr>
      <w:tr w:rsidR="005B75D0" w:rsidTr="00E56D19">
        <w:tc>
          <w:tcPr>
            <w:tcW w:w="2324" w:type="dxa"/>
            <w:shd w:val="clear" w:color="auto" w:fill="auto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consider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consider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consider</w:t>
            </w:r>
          </w:p>
        </w:tc>
        <w:tc>
          <w:tcPr>
            <w:tcW w:w="2324" w:type="dxa"/>
          </w:tcPr>
          <w:p w:rsidR="005B75D0" w:rsidRPr="00EC1989" w:rsidRDefault="005B75D0" w:rsidP="005B75D0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consider</w:t>
            </w:r>
          </w:p>
        </w:tc>
      </w:tr>
    </w:tbl>
    <w:p w:rsidR="00193976" w:rsidRDefault="00193976" w:rsidP="00193976"/>
    <w:p w:rsidR="00193976" w:rsidRDefault="00193976"/>
    <w:p w:rsidR="00193976" w:rsidRDefault="00193976"/>
    <w:p w:rsidR="00193976" w:rsidRDefault="00193976">
      <w:bookmarkStart w:id="0" w:name="_GoBack"/>
      <w:bookmarkEnd w:id="0"/>
    </w:p>
    <w:p w:rsidR="00193976" w:rsidRDefault="00193976"/>
    <w:p w:rsidR="00193976" w:rsidRDefault="00E56D19">
      <w:r>
        <w:lastRenderedPageBreak/>
        <w:t>For 22 children – 2 copies to be printed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5D78CC" w:rsidTr="00CC4E3D"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D78CC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D78CC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D78CC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D78CC" w:rsidRDefault="005D78CC" w:rsidP="005D78C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D78CC" w:rsidRDefault="005B75D0" w:rsidP="005D78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</w:t>
            </w:r>
            <w:r w:rsidR="005D78CC">
              <w:rPr>
                <w:rFonts w:ascii="Comic Sans MS" w:hAnsi="Comic Sans MS"/>
                <w:sz w:val="20"/>
                <w:szCs w:val="28"/>
              </w:rPr>
              <w:t>.4.23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</w:tr>
      <w:tr w:rsidR="005B75D0" w:rsidTr="00CC4E3D"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</w:tr>
      <w:tr w:rsidR="005B75D0" w:rsidTr="00CC4E3D"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B75D0" w:rsidRDefault="005B75D0" w:rsidP="005B75D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Thor/Odin – </w:t>
            </w:r>
          </w:p>
          <w:p w:rsidR="005B75D0" w:rsidRDefault="005B75D0" w:rsidP="005B75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28.4.23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doubt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island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accommodate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immediate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</w:rPr>
            </w:pPr>
            <w:r w:rsidRPr="005B75D0">
              <w:rPr>
                <w:rFonts w:ascii="Comic Sans MS" w:hAnsi="Comic Sans MS"/>
                <w:szCs w:val="32"/>
              </w:rPr>
              <w:t>occupy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Cs w:val="32"/>
                <w:highlight w:val="yellow"/>
              </w:rPr>
              <w:t>communicate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opportunity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suggest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attached</w:t>
            </w:r>
          </w:p>
        </w:tc>
      </w:tr>
      <w:tr w:rsidR="005B75D0" w:rsidTr="00CC4E3D"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B75D0" w:rsidRPr="005B75D0" w:rsidRDefault="005B75D0" w:rsidP="005B75D0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5B75D0">
              <w:rPr>
                <w:rFonts w:ascii="Comic Sans MS" w:hAnsi="Comic Sans MS"/>
                <w:sz w:val="24"/>
                <w:szCs w:val="32"/>
                <w:highlight w:val="yellow"/>
              </w:rPr>
              <w:t>according</w:t>
            </w:r>
          </w:p>
        </w:tc>
      </w:tr>
    </w:tbl>
    <w:p w:rsidR="00193976" w:rsidRDefault="00193976"/>
    <w:p w:rsidR="00193976" w:rsidRDefault="00193976"/>
    <w:sectPr w:rsidR="0019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90238"/>
    <w:rsid w:val="00184EC7"/>
    <w:rsid w:val="00193976"/>
    <w:rsid w:val="001F7E1B"/>
    <w:rsid w:val="0025604B"/>
    <w:rsid w:val="004B0391"/>
    <w:rsid w:val="004E5633"/>
    <w:rsid w:val="005B75D0"/>
    <w:rsid w:val="005D78CC"/>
    <w:rsid w:val="005D7D8E"/>
    <w:rsid w:val="006D5C85"/>
    <w:rsid w:val="00751A10"/>
    <w:rsid w:val="0075243E"/>
    <w:rsid w:val="00840928"/>
    <w:rsid w:val="00847044"/>
    <w:rsid w:val="00873A5C"/>
    <w:rsid w:val="008F5CAD"/>
    <w:rsid w:val="0096532D"/>
    <w:rsid w:val="009A30AC"/>
    <w:rsid w:val="00A17A37"/>
    <w:rsid w:val="00A404B0"/>
    <w:rsid w:val="00A9459F"/>
    <w:rsid w:val="00CA57D8"/>
    <w:rsid w:val="00D669A4"/>
    <w:rsid w:val="00DD3320"/>
    <w:rsid w:val="00DF2393"/>
    <w:rsid w:val="00E26076"/>
    <w:rsid w:val="00E479D5"/>
    <w:rsid w:val="00E56D19"/>
    <w:rsid w:val="00E62231"/>
    <w:rsid w:val="00EC1989"/>
    <w:rsid w:val="00F3282A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5E50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39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2023-04-20T15:58:00Z</cp:lastPrinted>
  <dcterms:created xsi:type="dcterms:W3CDTF">2023-04-20T16:06:00Z</dcterms:created>
  <dcterms:modified xsi:type="dcterms:W3CDTF">2023-04-20T16:06:00Z</dcterms:modified>
</cp:coreProperties>
</file>