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7C0379" w:rsidRDefault="007C0379"/>
    <w:p w:rsidR="001D3DE3" w:rsidRDefault="002927DA">
      <w:r w:rsidRPr="002927DA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127000</wp:posOffset>
            </wp:positionH>
            <wp:positionV relativeFrom="margin">
              <wp:posOffset>95250</wp:posOffset>
            </wp:positionV>
            <wp:extent cx="5632450" cy="7658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765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DE3" w:rsidRDefault="001D3DE3"/>
    <w:p w:rsidR="001D3DE3" w:rsidRDefault="001D3DE3"/>
    <w:p w:rsidR="001D3DE3" w:rsidRDefault="001D3DE3"/>
    <w:p w:rsidR="001D3DE3" w:rsidRDefault="007C0379">
      <w:bookmarkStart w:id="0" w:name="_GoBack"/>
      <w:r w:rsidRPr="007C0379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316865</wp:posOffset>
            </wp:positionH>
            <wp:positionV relativeFrom="margin">
              <wp:posOffset>184150</wp:posOffset>
            </wp:positionV>
            <wp:extent cx="5302250" cy="5187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1D3DE3" w:rsidRDefault="001D3DE3"/>
    <w:p w:rsidR="003A1EDE" w:rsidRDefault="003A1EDE"/>
    <w:sectPr w:rsidR="003A1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C8"/>
    <w:rsid w:val="001D3DE3"/>
    <w:rsid w:val="002927DA"/>
    <w:rsid w:val="003464A3"/>
    <w:rsid w:val="003578C8"/>
    <w:rsid w:val="003A1EDE"/>
    <w:rsid w:val="007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3ED8"/>
  <w15:chartTrackingRefBased/>
  <w15:docId w15:val="{4C5730E5-34F3-4F83-B823-96308B2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Iacono</dc:creator>
  <cp:keywords/>
  <dc:description/>
  <cp:lastModifiedBy>Mrs Iacono</cp:lastModifiedBy>
  <cp:revision>4</cp:revision>
  <dcterms:created xsi:type="dcterms:W3CDTF">2022-09-15T13:51:00Z</dcterms:created>
  <dcterms:modified xsi:type="dcterms:W3CDTF">2022-09-15T13:54:00Z</dcterms:modified>
</cp:coreProperties>
</file>